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31" w:rsidRDefault="002A7231">
      <w:pPr>
        <w:rPr>
          <w:b/>
          <w:sz w:val="24"/>
          <w:szCs w:val="24"/>
        </w:rPr>
      </w:pPr>
    </w:p>
    <w:p w:rsidR="0077627D" w:rsidRPr="0077627D" w:rsidRDefault="0077627D" w:rsidP="00E17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Greeting </w:t>
      </w:r>
      <w:r w:rsidR="005E3B3B">
        <w:rPr>
          <w:b/>
          <w:sz w:val="24"/>
          <w:szCs w:val="24"/>
        </w:rPr>
        <w:t>students! Remember y</w:t>
      </w:r>
      <w:r w:rsidR="00E17164">
        <w:rPr>
          <w:b/>
          <w:sz w:val="24"/>
          <w:szCs w:val="24"/>
        </w:rPr>
        <w:t>ou will need a 2”</w:t>
      </w:r>
      <w:r>
        <w:rPr>
          <w:b/>
          <w:sz w:val="24"/>
          <w:szCs w:val="24"/>
        </w:rPr>
        <w:t xml:space="preserve"> binder for this course. Here is the breakdown for how you are to organize your binder.</w:t>
      </w:r>
    </w:p>
    <w:p w:rsidR="0077627D" w:rsidRPr="00E17164" w:rsidRDefault="000C1BBE">
      <w:pPr>
        <w:rPr>
          <w:b/>
          <w:sz w:val="36"/>
          <w:szCs w:val="28"/>
          <w:u w:val="single"/>
        </w:rPr>
      </w:pPr>
      <w:proofErr w:type="gramStart"/>
      <w:r w:rsidRPr="00E17164">
        <w:rPr>
          <w:b/>
          <w:sz w:val="36"/>
          <w:szCs w:val="28"/>
          <w:u w:val="single"/>
        </w:rPr>
        <w:t>IN ORDER</w:t>
      </w:r>
      <w:r w:rsidR="005E3B3B" w:rsidRPr="00E17164">
        <w:rPr>
          <w:b/>
          <w:sz w:val="36"/>
          <w:szCs w:val="28"/>
          <w:u w:val="single"/>
        </w:rPr>
        <w:t>…</w:t>
      </w:r>
      <w:proofErr w:type="gramEnd"/>
    </w:p>
    <w:p w:rsidR="005E3B3B" w:rsidRDefault="00EE17A8" w:rsidP="005E3B3B">
      <w:pPr>
        <w:jc w:val="center"/>
      </w:pPr>
      <w:r w:rsidRPr="0077627D">
        <w:rPr>
          <w:b/>
          <w:sz w:val="28"/>
          <w:szCs w:val="28"/>
        </w:rPr>
        <w:t>Cover Sheet</w:t>
      </w:r>
      <w:r>
        <w:t xml:space="preserve"> (on outside of the binder):</w:t>
      </w:r>
    </w:p>
    <w:p w:rsidR="00EE17A8" w:rsidRDefault="00EE17A8" w:rsidP="00B160B3">
      <w:pPr>
        <w:jc w:val="center"/>
      </w:pPr>
      <w:r>
        <w:t>BE CREATIVE! It should have the course name, instructo</w:t>
      </w:r>
      <w:r w:rsidR="00B160B3">
        <w:t>r name, semester, and your name, but you can decorate your binder however you want.</w:t>
      </w:r>
    </w:p>
    <w:p w:rsidR="00EE17A8" w:rsidRDefault="00B160B3" w:rsidP="005E3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Syllabus</w:t>
      </w:r>
      <w:r w:rsidR="00490EF2">
        <w:rPr>
          <w:b/>
          <w:sz w:val="28"/>
          <w:szCs w:val="28"/>
        </w:rPr>
        <w:t>, Work Ethic Sheet, HOSA Sheet, and Restroom Passes</w:t>
      </w:r>
    </w:p>
    <w:p w:rsidR="00B160B3" w:rsidRPr="00B160B3" w:rsidRDefault="00490EF2" w:rsidP="00B160B3">
      <w:pPr>
        <w:jc w:val="center"/>
      </w:pPr>
      <w:r>
        <w:t>The</w:t>
      </w:r>
      <w:r w:rsidR="00B160B3">
        <w:t>s</w:t>
      </w:r>
      <w:r>
        <w:t>e</w:t>
      </w:r>
      <w:r w:rsidR="00B160B3">
        <w:t xml:space="preserve"> should be the first</w:t>
      </w:r>
      <w:r>
        <w:t xml:space="preserve"> 4</w:t>
      </w:r>
      <w:r w:rsidR="00B160B3">
        <w:t xml:space="preserve"> thing</w:t>
      </w:r>
      <w:r>
        <w:t>s</w:t>
      </w:r>
      <w:r w:rsidR="00B160B3">
        <w:t xml:space="preserve"> I see when I open the binder</w:t>
      </w:r>
      <w:r w:rsidR="000C1BBE">
        <w:t xml:space="preserve"> </w:t>
      </w:r>
      <w:r w:rsidR="000C1BBE" w:rsidRPr="000C1BBE">
        <w:rPr>
          <w:u w:val="single"/>
        </w:rPr>
        <w:t>in sheet protectors</w:t>
      </w:r>
      <w:r w:rsidR="00B160B3">
        <w:t>.</w:t>
      </w:r>
    </w:p>
    <w:p w:rsidR="005E3B3B" w:rsidRDefault="00EE17A8" w:rsidP="005E3B3B">
      <w:pPr>
        <w:jc w:val="center"/>
        <w:rPr>
          <w:b/>
          <w:sz w:val="28"/>
          <w:szCs w:val="28"/>
        </w:rPr>
      </w:pPr>
      <w:r w:rsidRPr="0077627D">
        <w:rPr>
          <w:b/>
          <w:sz w:val="28"/>
          <w:szCs w:val="28"/>
        </w:rPr>
        <w:t>Dividers</w:t>
      </w:r>
      <w:r w:rsidR="0077627D">
        <w:rPr>
          <w:b/>
          <w:sz w:val="28"/>
          <w:szCs w:val="28"/>
        </w:rPr>
        <w:t>-</w:t>
      </w:r>
    </w:p>
    <w:p w:rsidR="0077627D" w:rsidRPr="00E17164" w:rsidRDefault="0077627D" w:rsidP="00E171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Label </w:t>
      </w:r>
      <w:r w:rsidR="005E3B3B">
        <w:rPr>
          <w:sz w:val="24"/>
          <w:szCs w:val="24"/>
        </w:rPr>
        <w:t xml:space="preserve">individual tabs </w:t>
      </w:r>
      <w:r>
        <w:rPr>
          <w:sz w:val="24"/>
          <w:szCs w:val="24"/>
        </w:rPr>
        <w:t>accordingly</w:t>
      </w:r>
    </w:p>
    <w:p w:rsidR="0077627D" w:rsidRDefault="005E3B3B" w:rsidP="00EE17A8">
      <w:pPr>
        <w:pStyle w:val="ListParagraph"/>
        <w:numPr>
          <w:ilvl w:val="0"/>
          <w:numId w:val="1"/>
        </w:numPr>
      </w:pPr>
      <w:r>
        <w:t>Classwork/Notes- keep all assignments completed in class and your notes in this section</w:t>
      </w:r>
    </w:p>
    <w:p w:rsidR="0077627D" w:rsidRDefault="0077627D" w:rsidP="00EE17A8">
      <w:pPr>
        <w:pStyle w:val="ListParagraph"/>
        <w:numPr>
          <w:ilvl w:val="0"/>
          <w:numId w:val="1"/>
        </w:numPr>
      </w:pPr>
      <w:r>
        <w:t>Medical Minute</w:t>
      </w:r>
      <w:r w:rsidR="005E3B3B">
        <w:t>- Keep every warm-up in this section</w:t>
      </w:r>
    </w:p>
    <w:p w:rsidR="0077627D" w:rsidRDefault="0077627D" w:rsidP="00EE17A8">
      <w:pPr>
        <w:pStyle w:val="ListParagraph"/>
        <w:numPr>
          <w:ilvl w:val="0"/>
          <w:numId w:val="1"/>
        </w:numPr>
      </w:pPr>
      <w:r>
        <w:t>Returned Work</w:t>
      </w:r>
      <w:r w:rsidR="005E3B3B">
        <w:t xml:space="preserve">- you </w:t>
      </w:r>
      <w:r w:rsidR="005E3B3B" w:rsidRPr="00B160B3">
        <w:rPr>
          <w:b/>
          <w:u w:val="single"/>
        </w:rPr>
        <w:t>MUST</w:t>
      </w:r>
      <w:r w:rsidR="005E3B3B">
        <w:t xml:space="preserve"> keep </w:t>
      </w:r>
      <w:r w:rsidR="005E3B3B" w:rsidRPr="00B160B3">
        <w:rPr>
          <w:u w:val="single"/>
        </w:rPr>
        <w:t>all</w:t>
      </w:r>
      <w:r w:rsidR="00B160B3">
        <w:t xml:space="preserve"> returned work in this section in your binder. We have a hole puncher in class for you to be able to put everything in the binder</w:t>
      </w:r>
    </w:p>
    <w:p w:rsidR="00B160B3" w:rsidRDefault="00B160B3" w:rsidP="00B160B3"/>
    <w:p w:rsidR="00B160B3" w:rsidRPr="00E17164" w:rsidRDefault="00B160B3" w:rsidP="00B160B3">
      <w:pPr>
        <w:rPr>
          <w:color w:val="FF0000"/>
        </w:rPr>
      </w:pPr>
      <w:r w:rsidRPr="00E17164">
        <w:rPr>
          <w:color w:val="FF0000"/>
          <w:u w:val="single"/>
        </w:rPr>
        <w:t>NOTE:</w:t>
      </w:r>
      <w:r w:rsidRPr="00E17164">
        <w:rPr>
          <w:color w:val="FF0000"/>
        </w:rPr>
        <w:t xml:space="preserve"> There will be unannounced notebook checks. Remember you are supposed to have your materials for class EVERYD</w:t>
      </w:r>
      <w:bookmarkStart w:id="0" w:name="_GoBack"/>
      <w:bookmarkEnd w:id="0"/>
      <w:r w:rsidRPr="00E17164">
        <w:rPr>
          <w:color w:val="FF0000"/>
        </w:rPr>
        <w:t>AY, be reminded that this was a part of my expectation for you when we started class this</w:t>
      </w:r>
      <w:r w:rsidR="00A76F4A" w:rsidRPr="00E17164">
        <w:rPr>
          <w:color w:val="FF0000"/>
        </w:rPr>
        <w:t xml:space="preserve"> year. Also, pay attention to #12</w:t>
      </w:r>
      <w:r w:rsidRPr="00E17164">
        <w:rPr>
          <w:color w:val="FF0000"/>
        </w:rPr>
        <w:t xml:space="preserve"> on the work ethic grade sheet which states: </w:t>
      </w:r>
      <w:r w:rsidR="00A76F4A" w:rsidRPr="00E17164">
        <w:rPr>
          <w:color w:val="FF0000"/>
        </w:rPr>
        <w:t>Class text book not o</w:t>
      </w:r>
      <w:r w:rsidR="00E17164" w:rsidRPr="00E17164">
        <w:rPr>
          <w:color w:val="FF0000"/>
        </w:rPr>
        <w:t>pen on desk when bell rings (-50</w:t>
      </w:r>
      <w:r w:rsidR="00A76F4A" w:rsidRPr="00E17164">
        <w:rPr>
          <w:color w:val="FF0000"/>
        </w:rPr>
        <w:t xml:space="preserve"> points). In this case your textbook is your notebook. Therefore, YOU HAVE BEEN WARNED!</w:t>
      </w:r>
    </w:p>
    <w:sectPr w:rsidR="00B160B3" w:rsidRPr="00E1716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89" w:rsidRDefault="00941189" w:rsidP="00EE17A8">
      <w:pPr>
        <w:spacing w:after="0" w:line="240" w:lineRule="auto"/>
      </w:pPr>
      <w:r>
        <w:separator/>
      </w:r>
    </w:p>
  </w:endnote>
  <w:endnote w:type="continuationSeparator" w:id="0">
    <w:p w:rsidR="00941189" w:rsidRDefault="00941189" w:rsidP="00EE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89" w:rsidRDefault="00941189" w:rsidP="00EE17A8">
      <w:pPr>
        <w:spacing w:after="0" w:line="240" w:lineRule="auto"/>
      </w:pPr>
      <w:r>
        <w:separator/>
      </w:r>
    </w:p>
  </w:footnote>
  <w:footnote w:type="continuationSeparator" w:id="0">
    <w:p w:rsidR="00941189" w:rsidRDefault="00941189" w:rsidP="00EE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EE17A8">
      <w:sdt>
        <w:sdtPr>
          <w:rPr>
            <w:color w:val="FFFFFF" w:themeColor="background1"/>
          </w:rPr>
          <w:alias w:val="Date"/>
          <w:id w:val="77625188"/>
          <w:placeholder>
            <w:docPart w:val="B25FD895A04B40A1B8FA791A83BA2E8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8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E17A8" w:rsidRDefault="00E17164" w:rsidP="00131A2C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August 20, 2014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EE17A8" w:rsidRDefault="002B0C69" w:rsidP="00EE17A8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sz w:val="24"/>
            </w:rPr>
            <w:t>EDP</w:t>
          </w:r>
          <w:r w:rsidR="0077627D">
            <w:rPr>
              <w:b/>
              <w:bCs/>
              <w:sz w:val="24"/>
            </w:rPr>
            <w:t xml:space="preserve"> Binder</w:t>
          </w:r>
          <w:r w:rsidR="00EE17A8" w:rsidRPr="00EE17A8">
            <w:rPr>
              <w:b/>
              <w:bCs/>
              <w:sz w:val="24"/>
            </w:rPr>
            <w:t xml:space="preserve"> Organization</w:t>
          </w:r>
          <w:r w:rsidR="00EE17A8">
            <w:rPr>
              <w:b/>
              <w:bCs/>
              <w:sz w:val="24"/>
            </w:rPr>
            <w:t>- Ms. C. Harris</w:t>
          </w:r>
        </w:p>
      </w:tc>
    </w:tr>
  </w:tbl>
  <w:p w:rsidR="00EE17A8" w:rsidRDefault="00EE17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35E"/>
    <w:multiLevelType w:val="hybridMultilevel"/>
    <w:tmpl w:val="022E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A8"/>
    <w:rsid w:val="000B1419"/>
    <w:rsid w:val="000C1BBE"/>
    <w:rsid w:val="00115BD0"/>
    <w:rsid w:val="00131A2C"/>
    <w:rsid w:val="001A477E"/>
    <w:rsid w:val="002113ED"/>
    <w:rsid w:val="0028308F"/>
    <w:rsid w:val="002A7231"/>
    <w:rsid w:val="002B0C69"/>
    <w:rsid w:val="00392BC1"/>
    <w:rsid w:val="00490EF2"/>
    <w:rsid w:val="005A202F"/>
    <w:rsid w:val="005B401D"/>
    <w:rsid w:val="005E3B3B"/>
    <w:rsid w:val="0077627D"/>
    <w:rsid w:val="007F3655"/>
    <w:rsid w:val="008B0AAB"/>
    <w:rsid w:val="00941189"/>
    <w:rsid w:val="009B6600"/>
    <w:rsid w:val="00A76F4A"/>
    <w:rsid w:val="00B160B3"/>
    <w:rsid w:val="00B53195"/>
    <w:rsid w:val="00CC71CD"/>
    <w:rsid w:val="00CF40CE"/>
    <w:rsid w:val="00D15732"/>
    <w:rsid w:val="00DD2381"/>
    <w:rsid w:val="00E17164"/>
    <w:rsid w:val="00E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A8"/>
  </w:style>
  <w:style w:type="paragraph" w:styleId="Footer">
    <w:name w:val="footer"/>
    <w:basedOn w:val="Normal"/>
    <w:link w:val="FooterChar"/>
    <w:uiPriority w:val="99"/>
    <w:unhideWhenUsed/>
    <w:rsid w:val="00EE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A8"/>
  </w:style>
  <w:style w:type="paragraph" w:styleId="BalloonText">
    <w:name w:val="Balloon Text"/>
    <w:basedOn w:val="Normal"/>
    <w:link w:val="BalloonTextChar"/>
    <w:uiPriority w:val="99"/>
    <w:semiHidden/>
    <w:unhideWhenUsed/>
    <w:rsid w:val="00EE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A8"/>
  </w:style>
  <w:style w:type="paragraph" w:styleId="Footer">
    <w:name w:val="footer"/>
    <w:basedOn w:val="Normal"/>
    <w:link w:val="FooterChar"/>
    <w:uiPriority w:val="99"/>
    <w:unhideWhenUsed/>
    <w:rsid w:val="00EE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A8"/>
  </w:style>
  <w:style w:type="paragraph" w:styleId="BalloonText">
    <w:name w:val="Balloon Text"/>
    <w:basedOn w:val="Normal"/>
    <w:link w:val="BalloonTextChar"/>
    <w:uiPriority w:val="99"/>
    <w:semiHidden/>
    <w:unhideWhenUsed/>
    <w:rsid w:val="00EE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FD895A04B40A1B8FA791A83BA2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16D18-C10E-41A8-8A5A-1FB468354498}"/>
      </w:docPartPr>
      <w:docPartBody>
        <w:p w:rsidR="004A3733" w:rsidRDefault="003D4A38" w:rsidP="003D4A38">
          <w:pPr>
            <w:pStyle w:val="B25FD895A04B40A1B8FA791A83BA2E8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38"/>
    <w:rsid w:val="00082ABA"/>
    <w:rsid w:val="002B7AD6"/>
    <w:rsid w:val="003D4A38"/>
    <w:rsid w:val="004A3733"/>
    <w:rsid w:val="007F0748"/>
    <w:rsid w:val="0095361D"/>
    <w:rsid w:val="00C4511F"/>
    <w:rsid w:val="00D7506C"/>
    <w:rsid w:val="00DE3F8A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5FD895A04B40A1B8FA791A83BA2E88">
    <w:name w:val="B25FD895A04B40A1B8FA791A83BA2E88"/>
    <w:rsid w:val="003D4A38"/>
  </w:style>
  <w:style w:type="paragraph" w:customStyle="1" w:styleId="4CB861AE8C92484DB2D6CBC99303ADDC">
    <w:name w:val="4CB861AE8C92484DB2D6CBC99303ADDC"/>
    <w:rsid w:val="003D4A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5FD895A04B40A1B8FA791A83BA2E88">
    <w:name w:val="B25FD895A04B40A1B8FA791A83BA2E88"/>
    <w:rsid w:val="003D4A38"/>
  </w:style>
  <w:style w:type="paragraph" w:customStyle="1" w:styleId="4CB861AE8C92484DB2D6CBC99303ADDC">
    <w:name w:val="4CB861AE8C92484DB2D6CBC99303ADDC"/>
    <w:rsid w:val="003D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2014-08-20T13:41:00Z</cp:lastPrinted>
  <dcterms:created xsi:type="dcterms:W3CDTF">2014-08-20T14:02:00Z</dcterms:created>
  <dcterms:modified xsi:type="dcterms:W3CDTF">2014-08-20T14:02:00Z</dcterms:modified>
</cp:coreProperties>
</file>